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A2" w:rsidRPr="00417CF1" w:rsidRDefault="00531BA2" w:rsidP="00531BA2">
      <w:pPr>
        <w:rPr>
          <w:i/>
        </w:rPr>
      </w:pPr>
      <w:r w:rsidRPr="00417CF1">
        <w:rPr>
          <w:i/>
        </w:rPr>
        <w:t>Amikor látta Jézus, hogy ott fekszik, és megtudta, hogy már milyen hosszú ideje, megkérdezte tőle: „Akarsz-e meggyógyulni?”</w:t>
      </w:r>
      <w:r w:rsidRPr="004B298E">
        <w:rPr>
          <w:i/>
        </w:rPr>
        <w:t xml:space="preserve"> </w:t>
      </w:r>
      <w:r w:rsidRPr="004B298E">
        <w:t>Jn. 5,6</w:t>
      </w:r>
    </w:p>
    <w:p w:rsidR="00531BA2" w:rsidRPr="004B298E" w:rsidRDefault="00531BA2" w:rsidP="00531BA2"/>
    <w:p w:rsidR="00531BA2" w:rsidRDefault="00531BA2" w:rsidP="00531BA2">
      <w:proofErr w:type="gramStart"/>
      <w:r>
        <w:t>Micsoda kérdés</w:t>
      </w:r>
      <w:proofErr w:type="gramEnd"/>
      <w:r>
        <w:t>? Ennyi idő után? Van valaki, aki erre a kérdésre „igen” helyett mást válaszolna? A döbbenet, hogy előfordul.</w:t>
      </w:r>
    </w:p>
    <w:p w:rsidR="00531BA2" w:rsidRDefault="00531BA2" w:rsidP="00531BA2">
      <w:r>
        <w:t xml:space="preserve">A betegség gyötrelem. De ekkor én vagyok a középpont. Velem foglalkoznak. Nem kell ezt vagy azt tenni, ennek vagy annak megfelelni. Igaz, nagyon kellemetlen. Sok a szenvedés. De ha már hosszan elhúzódik, keressünk valami jót benne. </w:t>
      </w:r>
    </w:p>
    <w:p w:rsidR="00531BA2" w:rsidRDefault="00531BA2" w:rsidP="00531BA2">
      <w:r>
        <w:t>Bízom benne, hogy senki nem gondolkodik így! Az egyedüli jó oldal: a teljes gyógyulás.</w:t>
      </w:r>
    </w:p>
    <w:p w:rsidR="00531BA2" w:rsidRDefault="00531BA2" w:rsidP="00531BA2"/>
    <w:p w:rsidR="00531BA2" w:rsidRPr="004B298E" w:rsidRDefault="00531BA2" w:rsidP="00531BA2">
      <w:r>
        <w:t xml:space="preserve">A történet betegét a Nagy Gyógyító, maga Jézus kérdezi. Később kiderül, erről a betegnek fogalma sem volt. Pedig ez a kérdés a nagy pillanat. A legfőbb Mester, a Gyógyító személyesen kérdez, ez az a hőn áhított pillanat. Ragadd meg a pillanatot, a Mestert! </w:t>
      </w:r>
      <w:r w:rsidRPr="00A608D3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1BA2"/>
    <w:rsid w:val="003667A5"/>
    <w:rsid w:val="00531BA2"/>
    <w:rsid w:val="0086230B"/>
    <w:rsid w:val="008751E3"/>
    <w:rsid w:val="00C73314"/>
    <w:rsid w:val="00E416B7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1BA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2015-02-24T19:36:00Z</dcterms:created>
  <dcterms:modified xsi:type="dcterms:W3CDTF">2015-02-24T19:36:00Z</dcterms:modified>
</cp:coreProperties>
</file>